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D8755B" w:rsidR="002B7E72" w:rsidP="00D8755B" w:rsidRDefault="002B7E72" w14:paraId="3C579C7D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6A49AC" w:rsidP="00D8755B" w:rsidRDefault="006A49AC" w14:paraId="077C4A93" w14:textId="77777777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Pr="00D8755B" w:rsidR="00D8755B" w:rsidP="004F39EC" w:rsidRDefault="00D8755B" w14:paraId="0A53F3E5" w14:textId="77777777">
      <w:pPr>
        <w:jc w:val="center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CUESTIONARIO AMBIENTAL PARA PROVEEDORES</w:t>
      </w:r>
    </w:p>
    <w:p w:rsidRPr="00D8755B" w:rsidR="00D8755B" w:rsidP="00D8755B" w:rsidRDefault="00D8755B" w14:paraId="51C05DE0" w14:textId="77777777">
      <w:pPr>
        <w:jc w:val="both"/>
        <w:rPr>
          <w:rFonts w:ascii="Arial" w:hAnsi="Arial" w:cs="Arial"/>
          <w:b/>
          <w:sz w:val="22"/>
          <w:szCs w:val="22"/>
        </w:rPr>
      </w:pPr>
    </w:p>
    <w:p w:rsidRPr="00D8755B" w:rsidR="00D8755B" w:rsidP="00D8755B" w:rsidRDefault="00D8755B" w14:paraId="5BDE315E" w14:textId="77777777">
      <w:pPr>
        <w:jc w:val="both"/>
        <w:rPr>
          <w:rFonts w:ascii="Arial" w:hAnsi="Arial" w:cs="Arial"/>
          <w:b/>
          <w:sz w:val="22"/>
          <w:szCs w:val="22"/>
          <w:lang w:val="es-ES"/>
        </w:rPr>
      </w:pPr>
    </w:p>
    <w:tbl>
      <w:tblPr>
        <w:tblW w:w="0" w:type="auto"/>
        <w:tblInd w:w="36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8134"/>
      </w:tblGrid>
      <w:tr w:rsidRPr="00D8755B" w:rsidR="00D8755B" w:rsidTr="00B85C99" w14:paraId="4DFA69AC" w14:textId="77777777">
        <w:trPr>
          <w:trHeight w:val="1329"/>
        </w:trPr>
        <w:tc>
          <w:tcPr>
            <w:tcW w:w="99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:rsidR="00914A41" w:rsidP="00D8755B" w:rsidRDefault="00D8755B" w14:paraId="7C7D64B9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D8755B">
              <w:rPr>
                <w:rFonts w:ascii="Arial" w:hAnsi="Arial" w:cs="Arial"/>
                <w:b/>
                <w:sz w:val="22"/>
                <w:szCs w:val="22"/>
              </w:rPr>
              <w:t>NOMBRE DEL PROVEEDOR</w:t>
            </w:r>
            <w:r w:rsidRPr="00D8755B">
              <w:rPr>
                <w:rFonts w:ascii="Arial" w:hAnsi="Arial" w:cs="Arial"/>
                <w:b/>
                <w:sz w:val="22"/>
                <w:szCs w:val="22"/>
              </w:rPr>
              <w:softHyphen/>
            </w:r>
            <w:r w:rsidRPr="00D8755B">
              <w:rPr>
                <w:rFonts w:ascii="Arial" w:hAnsi="Arial" w:cs="Arial"/>
                <w:b/>
                <w:sz w:val="22"/>
                <w:szCs w:val="22"/>
              </w:rPr>
              <w:softHyphen/>
            </w:r>
            <w:r w:rsidRPr="00D8755B">
              <w:rPr>
                <w:rFonts w:ascii="Arial" w:hAnsi="Arial" w:cs="Arial"/>
                <w:b/>
                <w:sz w:val="22"/>
                <w:szCs w:val="22"/>
              </w:rPr>
              <w:softHyphen/>
            </w:r>
            <w:r w:rsidRPr="00D8755B">
              <w:rPr>
                <w:rFonts w:ascii="Arial" w:hAnsi="Arial" w:cs="Arial"/>
                <w:b/>
                <w:sz w:val="22"/>
                <w:szCs w:val="22"/>
              </w:rPr>
              <w:softHyphen/>
            </w:r>
            <w:r w:rsidRPr="00D8755B">
              <w:rPr>
                <w:rFonts w:ascii="Arial" w:hAnsi="Arial" w:cs="Arial"/>
                <w:b/>
                <w:sz w:val="22"/>
                <w:szCs w:val="22"/>
              </w:rPr>
              <w:softHyphen/>
            </w:r>
            <w:r w:rsidRPr="00D8755B">
              <w:rPr>
                <w:rFonts w:ascii="Arial" w:hAnsi="Arial" w:cs="Arial"/>
                <w:b/>
                <w:sz w:val="22"/>
                <w:szCs w:val="22"/>
              </w:rPr>
              <w:softHyphen/>
            </w:r>
            <w:r w:rsidRPr="00D8755B">
              <w:rPr>
                <w:rFonts w:ascii="Arial" w:hAnsi="Arial" w:cs="Arial"/>
                <w:b/>
                <w:sz w:val="22"/>
                <w:szCs w:val="22"/>
              </w:rPr>
              <w:softHyphen/>
              <w:t xml:space="preserve">______________________   </w:t>
            </w:r>
          </w:p>
          <w:p w:rsidR="00914A41" w:rsidP="00D8755B" w:rsidRDefault="00914A41" w14:paraId="6FCAFC4D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Pr="00D8755B" w:rsidR="00D8755B" w:rsidP="00D8755B" w:rsidRDefault="00D8755B" w14:paraId="7618B890" w14:textId="718E010B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D8755B">
              <w:rPr>
                <w:rFonts w:ascii="Arial" w:hAnsi="Arial" w:cs="Arial"/>
                <w:b/>
                <w:sz w:val="22"/>
                <w:szCs w:val="22"/>
              </w:rPr>
              <w:t xml:space="preserve">R.U.C.______________         </w:t>
            </w:r>
          </w:p>
          <w:p w:rsidRPr="00D8755B" w:rsidR="00D8755B" w:rsidP="00D8755B" w:rsidRDefault="00D8755B" w14:paraId="2D6D6F37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Pr="00D8755B" w:rsidR="00D8755B" w:rsidP="00D8755B" w:rsidRDefault="00D8755B" w14:paraId="5641F873" w14:textId="5B0B776B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D8755B">
              <w:rPr>
                <w:rFonts w:ascii="Arial" w:hAnsi="Arial" w:cs="Arial"/>
                <w:b/>
                <w:sz w:val="22"/>
                <w:szCs w:val="22"/>
              </w:rPr>
              <w:t>NOMBRE DEL GERENTE GENERAL Y/O</w:t>
            </w:r>
            <w:r w:rsidR="00914A41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Pr="00D8755B">
              <w:rPr>
                <w:rFonts w:ascii="Arial" w:hAnsi="Arial" w:cs="Arial"/>
                <w:b/>
                <w:sz w:val="22"/>
                <w:szCs w:val="22"/>
              </w:rPr>
              <w:t>REPRESENTANTE LEGAL________________________________________________</w:t>
            </w:r>
          </w:p>
          <w:p w:rsidRPr="00D8755B" w:rsidR="00D8755B" w:rsidP="00D8755B" w:rsidRDefault="00D8755B" w14:paraId="3BE52B5E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914A41" w:rsidP="00D8755B" w:rsidRDefault="00914A41" w14:paraId="77180B08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914A41" w:rsidP="00D8755B" w:rsidRDefault="00D8755B" w14:paraId="7EF6CE81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D8755B">
              <w:rPr>
                <w:rFonts w:ascii="Arial" w:hAnsi="Arial" w:cs="Arial"/>
                <w:b/>
                <w:sz w:val="22"/>
                <w:szCs w:val="22"/>
              </w:rPr>
              <w:t xml:space="preserve">ELABORADO </w:t>
            </w:r>
          </w:p>
          <w:p w:rsidR="00914A41" w:rsidP="00D8755B" w:rsidRDefault="00914A41" w14:paraId="5BAE6CE3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Pr="00D8755B" w:rsidR="00D8755B" w:rsidP="00D8755B" w:rsidRDefault="00D8755B" w14:paraId="61BD9BF3" w14:textId="5D5D345B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D8755B">
              <w:rPr>
                <w:rFonts w:ascii="Arial" w:hAnsi="Arial" w:cs="Arial"/>
                <w:b/>
                <w:sz w:val="22"/>
                <w:szCs w:val="22"/>
              </w:rPr>
              <w:t>POR________________CARGO______________FECHA___________</w:t>
            </w:r>
          </w:p>
          <w:p w:rsidRPr="00D8755B" w:rsidR="00D8755B" w:rsidP="00D8755B" w:rsidRDefault="00D8755B" w14:paraId="42149B35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914A41" w:rsidP="00D8755B" w:rsidRDefault="00914A41" w14:paraId="3E5888EC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Pr="00D8755B" w:rsidR="00D8755B" w:rsidP="00D8755B" w:rsidRDefault="00D8755B" w14:paraId="2B93299B" w14:textId="593E192C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D8755B">
              <w:rPr>
                <w:rFonts w:ascii="Arial" w:hAnsi="Arial" w:cs="Arial"/>
                <w:b/>
                <w:sz w:val="22"/>
                <w:szCs w:val="22"/>
              </w:rPr>
              <w:t>E-mail</w:t>
            </w:r>
          </w:p>
          <w:p w:rsidRPr="00D8755B" w:rsidR="00D8755B" w:rsidP="00D8755B" w:rsidRDefault="00D8755B" w14:paraId="47AFE19F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914A41" w:rsidP="00D8755B" w:rsidRDefault="00914A41" w14:paraId="44E49DF7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</w:p>
          <w:p w:rsidRPr="00D8755B" w:rsidR="00D8755B" w:rsidP="00D8755B" w:rsidRDefault="00D8755B" w14:paraId="416F6116" w14:textId="4D941489">
            <w:pPr>
              <w:jc w:val="both"/>
              <w:rPr>
                <w:rFonts w:ascii="Arial" w:hAnsi="Arial" w:cs="Arial"/>
                <w:b/>
                <w:sz w:val="22"/>
                <w:szCs w:val="22"/>
              </w:rPr>
            </w:pPr>
            <w:r w:rsidRPr="00D8755B">
              <w:rPr>
                <w:rFonts w:ascii="Arial" w:hAnsi="Arial" w:cs="Arial"/>
                <w:b/>
                <w:sz w:val="22"/>
                <w:szCs w:val="22"/>
              </w:rPr>
              <w:t>Dirección de la Empresa                                                             Teléfono</w:t>
            </w:r>
          </w:p>
          <w:p w:rsidRPr="00D8755B" w:rsidR="00D8755B" w:rsidP="00D8755B" w:rsidRDefault="00D8755B" w14:paraId="68EC580A" w14:textId="77777777">
            <w:pPr>
              <w:jc w:val="both"/>
              <w:rPr>
                <w:rFonts w:ascii="Arial" w:hAnsi="Arial" w:cs="Arial"/>
                <w:b/>
                <w:sz w:val="22"/>
                <w:szCs w:val="22"/>
                <w:lang w:val="es-ES"/>
              </w:rPr>
            </w:pPr>
          </w:p>
        </w:tc>
      </w:tr>
    </w:tbl>
    <w:p w:rsidRPr="00D8755B" w:rsidR="00D8755B" w:rsidP="00D8755B" w:rsidRDefault="00D8755B" w14:paraId="1AB4D6DC" w14:textId="77777777">
      <w:pPr>
        <w:jc w:val="both"/>
        <w:rPr>
          <w:rFonts w:ascii="Arial" w:hAnsi="Arial" w:cs="Arial"/>
          <w:b/>
          <w:sz w:val="22"/>
          <w:szCs w:val="22"/>
          <w:lang w:val="es-ES"/>
        </w:rPr>
      </w:pPr>
    </w:p>
    <w:p w:rsidRPr="00D8755B" w:rsidR="00D8755B" w:rsidP="00D8755B" w:rsidRDefault="00D8755B" w14:paraId="26A37490" w14:textId="77777777">
      <w:pPr>
        <w:jc w:val="both"/>
        <w:rPr>
          <w:rFonts w:ascii="Arial" w:hAnsi="Arial" w:cs="Arial"/>
          <w:b/>
          <w:sz w:val="22"/>
          <w:szCs w:val="22"/>
        </w:rPr>
      </w:pPr>
    </w:p>
    <w:p w:rsidRPr="00D8755B" w:rsidR="00D8755B" w:rsidP="00D8755B" w:rsidRDefault="00D8755B" w14:paraId="67BB8C74" w14:textId="77777777">
      <w:pPr>
        <w:jc w:val="both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1. POLITICA AMBIENTAL.</w:t>
      </w:r>
    </w:p>
    <w:p w:rsidRPr="00D8755B" w:rsidR="00D8755B" w:rsidP="00D8755B" w:rsidRDefault="00D8755B" w14:paraId="21083DAC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1.1 ¿Se cuenta con una Política Ambiental? si su respuesta es sí háganos llegar una copia</w:t>
      </w:r>
    </w:p>
    <w:p w:rsidRPr="00D8755B" w:rsidR="00D8755B" w:rsidP="00D8755B" w:rsidRDefault="00D8755B" w14:paraId="5432A8CE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3682BEF4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50E4617E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1.2.-Se cuenta con un Plan de Manejo Ambiental y/o Ficha Ambiental.</w:t>
      </w:r>
    </w:p>
    <w:p w:rsidRPr="00D8755B" w:rsidR="00D8755B" w:rsidP="00D8755B" w:rsidRDefault="00D8755B" w14:paraId="647D0A38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2BFDF251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4845DD73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1.3.- Se ha asignado responsabilidades para la gestión Ambiental de sus procesos.</w:t>
      </w:r>
    </w:p>
    <w:p w:rsidRPr="00D8755B" w:rsidR="00D8755B" w:rsidP="00D8755B" w:rsidRDefault="00D8755B" w14:paraId="3B4D5E51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22282597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7936D55D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1.4.- Se capacita al personal de su empresa en aspectos relacionados con la protección del medio ambiente.</w:t>
      </w:r>
    </w:p>
    <w:p w:rsidRPr="00D8755B" w:rsidR="00D8755B" w:rsidP="00D8755B" w:rsidRDefault="00D8755B" w14:paraId="47A443E0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03CCC238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614389A7" w14:textId="77777777">
      <w:pPr>
        <w:jc w:val="both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2.-PRODUCTOS</w:t>
      </w:r>
    </w:p>
    <w:p w:rsidRPr="00D8755B" w:rsidR="00D8755B" w:rsidP="00D8755B" w:rsidRDefault="00D8755B" w14:paraId="7704A50E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 xml:space="preserve">2.1.- Adjuntar hoja técnica de seguridad (M.S.D.S.) y de los productos que nos proveerán. </w:t>
      </w:r>
    </w:p>
    <w:p w:rsidRPr="00D8755B" w:rsidR="00D8755B" w:rsidP="00D8755B" w:rsidRDefault="00D8755B" w14:paraId="083CFEAE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2702FE9A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38EE25EC" w14:textId="77777777">
      <w:pPr>
        <w:jc w:val="both"/>
        <w:rPr>
          <w:rFonts w:ascii="Arial" w:hAnsi="Arial" w:cs="Arial"/>
          <w:b/>
          <w:sz w:val="22"/>
          <w:szCs w:val="22"/>
          <w:lang w:val="x-none"/>
        </w:rPr>
      </w:pPr>
    </w:p>
    <w:p w:rsidRPr="00D8755B" w:rsidR="00D8755B" w:rsidP="00D8755B" w:rsidRDefault="00D8755B" w14:paraId="2331AF9E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lastRenderedPageBreak/>
        <w:t xml:space="preserve">2.2.- Indique el origen de las materias primas con que se elaboran sus productos que nos proveerá. </w:t>
      </w:r>
    </w:p>
    <w:p w:rsidRPr="00D8755B" w:rsidR="00D8755B" w:rsidP="00D8755B" w:rsidRDefault="00D8755B" w14:paraId="442B14EB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43CE5104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5D06D188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69A12865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 xml:space="preserve">2.3.- Indiquen la gestión recomendada para la disposición final de los envases y residuos del producto que nos provea.  </w:t>
      </w:r>
    </w:p>
    <w:p w:rsidRPr="00D8755B" w:rsidR="00D8755B" w:rsidP="00D8755B" w:rsidRDefault="00D8755B" w14:paraId="66978A4C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5EA17D1E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F0E3BB1" w:rsidRDefault="00D8755B" w14:paraId="7449DD3C" w14:textId="77777777" w14:noSpellErr="1">
      <w:pPr>
        <w:jc w:val="both"/>
        <w:rPr>
          <w:rFonts w:ascii="Arial" w:hAnsi="Arial" w:cs="Arial"/>
          <w:sz w:val="22"/>
          <w:szCs w:val="22"/>
          <w:lang w:val="es-ES"/>
        </w:rPr>
      </w:pPr>
      <w:r w:rsidRPr="0F0E3BB1" w:rsidR="00D8755B">
        <w:rPr>
          <w:rFonts w:ascii="Arial" w:hAnsi="Arial" w:cs="Arial"/>
          <w:sz w:val="22"/>
          <w:szCs w:val="22"/>
          <w:lang w:val="es-ES"/>
        </w:rPr>
        <w:t xml:space="preserve"> 2.4.- Mantiene su empresa procesos ambientales en trámite con la autoridad ambiental competente. Si su respuesta </w:t>
      </w:r>
      <w:r w:rsidRPr="0F0E3BB1" w:rsidR="00D8755B">
        <w:rPr>
          <w:rFonts w:ascii="Arial" w:hAnsi="Arial" w:cs="Arial"/>
          <w:sz w:val="22"/>
          <w:szCs w:val="22"/>
          <w:lang w:val="es-ES"/>
        </w:rPr>
        <w:t>e</w:t>
      </w:r>
      <w:r w:rsidRPr="0F0E3BB1" w:rsidR="00D8755B">
        <w:rPr>
          <w:rFonts w:ascii="Arial" w:hAnsi="Arial" w:cs="Arial"/>
          <w:sz w:val="22"/>
          <w:szCs w:val="22"/>
          <w:lang w:val="es-ES"/>
        </w:rPr>
        <w:t xml:space="preserve"> si indique cual y de qué tipo.</w:t>
      </w:r>
    </w:p>
    <w:p w:rsidRPr="00D8755B" w:rsidR="00D8755B" w:rsidP="00D8755B" w:rsidRDefault="00D8755B" w14:paraId="50B931DE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6BBB0137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002A8695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3.- PLANES DE EMERGENCIA.</w:t>
      </w:r>
    </w:p>
    <w:p w:rsidRPr="00D8755B" w:rsidR="00D8755B" w:rsidP="00D8755B" w:rsidRDefault="00D8755B" w14:paraId="7A79AF4F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3.1.- ¿Su empresa ha identificado situaciones en que sus productos tengan la posibilidad de causar accidente o situaciones de emergencia que tengan impactos ambientales significativos?</w:t>
      </w:r>
    </w:p>
    <w:p w:rsidRPr="00D8755B" w:rsidR="00D8755B" w:rsidP="00D8755B" w:rsidRDefault="00D8755B" w14:paraId="294757D9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3101E225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304D75C4" w14:textId="309ADBD1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3.2.- En caso de poseer procedimiento y/o instructivos, favor anexarlo a este cuestionario.</w:t>
      </w:r>
    </w:p>
    <w:p w:rsidRPr="00D8755B" w:rsidR="00D8755B" w:rsidP="00D8755B" w:rsidRDefault="00D8755B" w14:paraId="26ABAF41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236F1C4B" w14:textId="77777777">
      <w:pPr>
        <w:jc w:val="both"/>
        <w:rPr>
          <w:rFonts w:ascii="Arial" w:hAnsi="Arial" w:cs="Arial"/>
          <w:b/>
          <w:sz w:val="22"/>
          <w:szCs w:val="22"/>
        </w:rPr>
      </w:pPr>
    </w:p>
    <w:p w:rsidRPr="00D8755B" w:rsidR="00D8755B" w:rsidP="00D8755B" w:rsidRDefault="00D8755B" w14:paraId="789D2E40" w14:textId="77777777">
      <w:pPr>
        <w:jc w:val="both"/>
        <w:rPr>
          <w:rFonts w:ascii="Arial" w:hAnsi="Arial" w:cs="Arial"/>
          <w:b/>
          <w:sz w:val="22"/>
          <w:szCs w:val="22"/>
        </w:rPr>
      </w:pPr>
    </w:p>
    <w:p w:rsidRPr="00D8755B" w:rsidR="00D8755B" w:rsidP="00D8755B" w:rsidRDefault="00D8755B" w14:paraId="4104589E" w14:textId="77777777">
      <w:pPr>
        <w:jc w:val="both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4.- FUENTES Y USOS DE ENERGIA.</w:t>
      </w:r>
    </w:p>
    <w:p w:rsidRPr="00D8755B" w:rsidR="00D8755B" w:rsidP="00D8755B" w:rsidRDefault="00D8755B" w14:paraId="5EC8798B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4.1.- Su empresa cuenta con planes de reducir el consumo de energía eléctrica.</w:t>
      </w:r>
    </w:p>
    <w:p w:rsidRPr="00D8755B" w:rsidR="00D8755B" w:rsidP="00D8755B" w:rsidRDefault="00D8755B" w14:paraId="4BEBA2A9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29CC0D14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141E9062" w14:textId="77777777">
      <w:pPr>
        <w:jc w:val="both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5.- DESECHOS.</w:t>
      </w:r>
    </w:p>
    <w:p w:rsidRPr="00D8755B" w:rsidR="00D8755B" w:rsidP="00D8755B" w:rsidRDefault="00D8755B" w14:paraId="7395CA74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5484AF96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5.1.- Indique cuales son los desechos peligrosos que genera su empresa e indique la cantidad anual y método de eliminación ejecutado.</w:t>
      </w:r>
    </w:p>
    <w:p w:rsidRPr="00D8755B" w:rsidR="00D8755B" w:rsidP="00D8755B" w:rsidRDefault="00D8755B" w14:paraId="0150F99E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1A84D9FF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75ABDCEF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5.2.- Cuentan con programas o Planes de manejo integrado de desechos, describir</w:t>
      </w:r>
    </w:p>
    <w:p w:rsidRPr="00D8755B" w:rsidR="00D8755B" w:rsidP="00D8755B" w:rsidRDefault="00D8755B" w14:paraId="5D47A53C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209AE051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709C3E04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3504214E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7A7E7EEE" w14:textId="77777777">
      <w:pPr>
        <w:jc w:val="both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6.- MATERIAS PRIMAS.</w:t>
      </w:r>
    </w:p>
    <w:p w:rsidRPr="00D8755B" w:rsidR="00D8755B" w:rsidP="00D8755B" w:rsidRDefault="00D8755B" w14:paraId="61D8693E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6.1.- Realizan estudios previos de impactos ambientales antes de obtener y utilizar materias primas para la elaboración de los productos que nos suministran.</w:t>
      </w:r>
    </w:p>
    <w:p w:rsidRPr="00D8755B" w:rsidR="00D8755B" w:rsidP="00D8755B" w:rsidRDefault="00D8755B" w14:paraId="464A683C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2F8D912D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65073AD8" w14:textId="77777777">
      <w:pPr>
        <w:jc w:val="both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7.- SUSTANCIAS QUE AGOTAN EL OZONO.</w:t>
      </w:r>
    </w:p>
    <w:p w:rsidRPr="00D8755B" w:rsidR="00D8755B" w:rsidP="00D8755B" w:rsidRDefault="00D8755B" w14:paraId="616965F4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F0E3BB1" w:rsidRDefault="00D8755B" w14:paraId="23793AA7" w14:textId="77777777" w14:noSpellErr="1">
      <w:pPr>
        <w:jc w:val="both"/>
        <w:rPr>
          <w:rFonts w:ascii="Arial" w:hAnsi="Arial" w:cs="Arial"/>
          <w:sz w:val="22"/>
          <w:szCs w:val="22"/>
          <w:lang w:val="es-ES"/>
        </w:rPr>
      </w:pPr>
      <w:r w:rsidRPr="0F0E3BB1" w:rsidR="00D8755B">
        <w:rPr>
          <w:rFonts w:ascii="Arial" w:hAnsi="Arial" w:cs="Arial"/>
          <w:sz w:val="22"/>
          <w:szCs w:val="22"/>
          <w:lang w:val="es-ES"/>
        </w:rPr>
        <w:t xml:space="preserve">7.1.- Se tiene determinado para </w:t>
      </w:r>
      <w:r w:rsidRPr="0F0E3BB1" w:rsidR="00D8755B">
        <w:rPr>
          <w:rFonts w:ascii="Arial" w:hAnsi="Arial" w:cs="Arial"/>
          <w:sz w:val="22"/>
          <w:szCs w:val="22"/>
          <w:lang w:val="es-ES"/>
        </w:rPr>
        <w:t>el  producto</w:t>
      </w:r>
      <w:r w:rsidRPr="0F0E3BB1" w:rsidR="00D8755B">
        <w:rPr>
          <w:rFonts w:ascii="Arial" w:hAnsi="Arial" w:cs="Arial"/>
          <w:sz w:val="22"/>
          <w:szCs w:val="22"/>
          <w:lang w:val="es-ES"/>
        </w:rPr>
        <w:t xml:space="preserve"> que nos suministra o durante la producción de este las sustancias con potenciales, que agotan con la capa de ozono, enumerarlas.</w:t>
      </w:r>
    </w:p>
    <w:p w:rsidRPr="00D8755B" w:rsidR="00D8755B" w:rsidP="00D8755B" w:rsidRDefault="00D8755B" w14:paraId="7CCBD98D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336601F7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6B66316D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4A83147D" w14:textId="77777777">
      <w:pPr>
        <w:jc w:val="both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8.- EMPAQUE.</w:t>
      </w:r>
    </w:p>
    <w:p w:rsidRPr="00D8755B" w:rsidR="00D8755B" w:rsidP="00D8755B" w:rsidRDefault="00D8755B" w14:paraId="21B5DCD9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 xml:space="preserve">8.1.- ¿Cuándo empacan los productos que nos suministran Se busca reducir al mínimo el empaque que se requiere? </w:t>
      </w:r>
    </w:p>
    <w:p w:rsidRPr="00D8755B" w:rsidR="00D8755B" w:rsidP="00D8755B" w:rsidRDefault="00D8755B" w14:paraId="58E637B7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12F43AE1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3E838395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8.2.- Son de carácter reciclable los materiales con que se empacan sus productos.</w:t>
      </w:r>
    </w:p>
    <w:p w:rsidRPr="00D8755B" w:rsidR="00D8755B" w:rsidP="00D8755B" w:rsidRDefault="00D8755B" w14:paraId="565BCDA9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1AEDA0C4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293D46E9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2ED62BF7" w14:textId="77777777">
      <w:pPr>
        <w:jc w:val="both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9.- TRANPORTE Y DISTRIBUCION.</w:t>
      </w:r>
    </w:p>
    <w:p w:rsidRPr="00D8755B" w:rsidR="00D8755B" w:rsidP="00D8755B" w:rsidRDefault="00D8755B" w14:paraId="69617BF8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>9.1.- En el transporte y distribución hacia sus clientes toman en cuenta la legislación vigente y medidas de seguridad apropiadas, Indique las normas de transporte que cumplen.</w:t>
      </w:r>
    </w:p>
    <w:p w:rsidRPr="00D8755B" w:rsidR="00D8755B" w:rsidP="00D8755B" w:rsidRDefault="00D8755B" w14:paraId="5BDDBFBE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6511D661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785A38D4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384304F1" w14:textId="77777777">
      <w:pPr>
        <w:jc w:val="both"/>
        <w:rPr>
          <w:rFonts w:ascii="Arial" w:hAnsi="Arial" w:cs="Arial"/>
          <w:b/>
          <w:sz w:val="22"/>
          <w:szCs w:val="22"/>
        </w:rPr>
      </w:pPr>
      <w:r w:rsidRPr="00D8755B">
        <w:rPr>
          <w:rFonts w:ascii="Arial" w:hAnsi="Arial" w:cs="Arial"/>
          <w:b/>
          <w:sz w:val="22"/>
          <w:szCs w:val="22"/>
        </w:rPr>
        <w:t>10.- COMPROMISOS.</w:t>
      </w:r>
    </w:p>
    <w:p w:rsidRPr="00D8755B" w:rsidR="00D8755B" w:rsidP="0F0E3BB1" w:rsidRDefault="00D8755B" w14:paraId="7E2168FD" w14:textId="5982E571">
      <w:pPr>
        <w:jc w:val="both"/>
        <w:rPr>
          <w:rFonts w:ascii="Arial" w:hAnsi="Arial" w:cs="Arial"/>
          <w:sz w:val="22"/>
          <w:szCs w:val="22"/>
          <w:lang w:val="es-ES"/>
        </w:rPr>
      </w:pPr>
      <w:r w:rsidRPr="0F0E3BB1" w:rsidR="00D8755B">
        <w:rPr>
          <w:rFonts w:ascii="Arial" w:hAnsi="Arial" w:cs="Arial"/>
          <w:sz w:val="22"/>
          <w:szCs w:val="22"/>
          <w:lang w:val="es-ES"/>
        </w:rPr>
        <w:t xml:space="preserve">10.1.- </w:t>
      </w:r>
      <w:r w:rsidRPr="0F0E3BB1" w:rsidR="00D8755B">
        <w:rPr>
          <w:rFonts w:ascii="Arial" w:hAnsi="Arial" w:cs="Arial"/>
          <w:sz w:val="22"/>
          <w:szCs w:val="22"/>
          <w:lang w:val="es-ES"/>
        </w:rPr>
        <w:t>Certi</w:t>
      </w:r>
      <w:r w:rsidRPr="0F0E3BB1" w:rsidR="637CF75A">
        <w:rPr>
          <w:rFonts w:ascii="Arial" w:hAnsi="Arial" w:cs="Arial"/>
          <w:sz w:val="22"/>
          <w:szCs w:val="22"/>
          <w:lang w:val="es-ES"/>
        </w:rPr>
        <w:t>fi</w:t>
      </w:r>
      <w:r w:rsidRPr="0F0E3BB1" w:rsidR="00D8755B">
        <w:rPr>
          <w:rFonts w:ascii="Arial" w:hAnsi="Arial" w:cs="Arial"/>
          <w:sz w:val="22"/>
          <w:szCs w:val="22"/>
          <w:lang w:val="es-ES"/>
        </w:rPr>
        <w:t>co</w:t>
      </w:r>
      <w:r w:rsidRPr="0F0E3BB1" w:rsidR="00D8755B">
        <w:rPr>
          <w:rFonts w:ascii="Arial" w:hAnsi="Arial" w:cs="Arial"/>
          <w:sz w:val="22"/>
          <w:szCs w:val="22"/>
          <w:lang w:val="es-ES"/>
        </w:rPr>
        <w:t xml:space="preserve"> que la información proporcionada es veraz asumiendo la responsabilidad de los datos aquí proporcionados pudiendo ASTINAVE EP, hacer uso de esta información con referencia a nuestra empresa para lo cual dejo constancia de lo anotado con nuestra firma proporcionada a continuación. </w:t>
      </w:r>
    </w:p>
    <w:p w:rsidRPr="00D8755B" w:rsidR="00D8755B" w:rsidP="00D8755B" w:rsidRDefault="00D8755B" w14:paraId="62C5B123" w14:textId="77777777">
      <w:pPr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  <w:highlight w:val="yellow"/>
        </w:rPr>
        <w:t>Xxxxxxxxxxxxxxxxxxxxxxxxxxxxxxxxxxxxxxxxxxxxxxxxxxxxxxxxxxxxxxxxxxxxxxxxxxxxxxxxxx</w:t>
      </w:r>
    </w:p>
    <w:p w:rsidRPr="00D8755B" w:rsidR="00D8755B" w:rsidP="00D8755B" w:rsidRDefault="00D8755B" w14:paraId="5529760A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32A22DCF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12C41F51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08F213FC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49F56ECE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67A8C0E1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4FFC7518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2324EF24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5AF6EE40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4E1EF39A" w14:textId="77777777">
      <w:pPr>
        <w:ind w:firstLine="708"/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04A49C5C" w14:textId="77777777">
      <w:pPr>
        <w:jc w:val="both"/>
        <w:rPr>
          <w:rFonts w:ascii="Arial" w:hAnsi="Arial" w:cs="Arial"/>
          <w:sz w:val="22"/>
          <w:szCs w:val="22"/>
        </w:rPr>
      </w:pPr>
    </w:p>
    <w:p w:rsidRPr="00D8755B" w:rsidR="00D8755B" w:rsidP="00D8755B" w:rsidRDefault="00D8755B" w14:paraId="701CEE31" w14:textId="77777777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Pr="00D8755B" w:rsidR="00D8755B" w:rsidP="00D8755B" w:rsidRDefault="00D8755B" w14:paraId="6B388ABF" w14:textId="732FA9AF">
      <w:pPr>
        <w:tabs>
          <w:tab w:val="left" w:pos="1027"/>
        </w:tabs>
        <w:jc w:val="both"/>
        <w:rPr>
          <w:rFonts w:ascii="Arial" w:hAnsi="Arial" w:cs="Arial"/>
          <w:sz w:val="22"/>
          <w:szCs w:val="22"/>
        </w:rPr>
      </w:pPr>
      <w:r w:rsidRPr="00D8755B">
        <w:rPr>
          <w:rFonts w:ascii="Arial" w:hAnsi="Arial" w:cs="Arial"/>
          <w:sz w:val="22"/>
          <w:szCs w:val="22"/>
        </w:rPr>
        <w:tab/>
      </w:r>
    </w:p>
    <w:sectPr w:rsidRPr="00D8755B" w:rsidR="00D8755B" w:rsidSect="00710825">
      <w:headerReference w:type="default" r:id="rId12"/>
      <w:footerReference w:type="default" r:id="rId13"/>
      <w:pgSz w:w="11906" w:h="16838" w:orient="portrait" w:code="9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FD7C02" w:rsidP="0048787A" w:rsidRDefault="00FD7C02" w14:paraId="52766F1A" w14:textId="77777777">
      <w:r>
        <w:separator/>
      </w:r>
    </w:p>
  </w:endnote>
  <w:endnote w:type="continuationSeparator" w:id="0">
    <w:p w:rsidR="00FD7C02" w:rsidP="0048787A" w:rsidRDefault="00FD7C02" w14:paraId="6DDBBC27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Pr="004F39EC" w:rsidR="004F39EC" w:rsidP="004F39EC" w:rsidRDefault="004F39EC" w14:paraId="3E9B96DA" w14:textId="77777777">
    <w:pPr>
      <w:pStyle w:val="Sinespaciado"/>
      <w:rPr>
        <w:rFonts w:ascii="Arial" w:hAnsi="Arial" w:cs="Arial"/>
        <w:noProof/>
        <w:sz w:val="18"/>
        <w:szCs w:val="18"/>
      </w:rPr>
    </w:pPr>
    <w:r w:rsidRPr="004F39EC">
      <w:rPr>
        <w:rFonts w:ascii="Arial" w:hAnsi="Arial" w:cs="Arial"/>
        <w:sz w:val="18"/>
        <w:szCs w:val="18"/>
      </w:rPr>
      <w:t xml:space="preserve">Página </w:t>
    </w:r>
    <w:r w:rsidRPr="004F39EC">
      <w:rPr>
        <w:rFonts w:ascii="Arial" w:hAnsi="Arial" w:cs="Arial"/>
        <w:sz w:val="18"/>
        <w:szCs w:val="18"/>
      </w:rPr>
      <w:fldChar w:fldCharType="begin"/>
    </w:r>
    <w:r w:rsidRPr="004F39EC">
      <w:rPr>
        <w:rFonts w:ascii="Arial" w:hAnsi="Arial" w:cs="Arial"/>
        <w:sz w:val="18"/>
        <w:szCs w:val="18"/>
      </w:rPr>
      <w:instrText xml:space="preserve"> PAGE </w:instrText>
    </w:r>
    <w:r w:rsidRPr="004F39EC">
      <w:rPr>
        <w:rFonts w:ascii="Arial" w:hAnsi="Arial" w:cs="Arial"/>
        <w:sz w:val="18"/>
        <w:szCs w:val="18"/>
      </w:rPr>
      <w:fldChar w:fldCharType="separate"/>
    </w:r>
    <w:r w:rsidRPr="004F39EC">
      <w:rPr>
        <w:rFonts w:ascii="Arial" w:hAnsi="Arial" w:cs="Arial"/>
        <w:sz w:val="18"/>
        <w:szCs w:val="18"/>
      </w:rPr>
      <w:t>1</w:t>
    </w:r>
    <w:r w:rsidRPr="004F39EC">
      <w:rPr>
        <w:rFonts w:ascii="Arial" w:hAnsi="Arial" w:cs="Arial"/>
        <w:noProof/>
        <w:sz w:val="18"/>
        <w:szCs w:val="18"/>
      </w:rPr>
      <w:fldChar w:fldCharType="end"/>
    </w:r>
    <w:r w:rsidRPr="004F39EC">
      <w:rPr>
        <w:rFonts w:ascii="Arial" w:hAnsi="Arial" w:cs="Arial"/>
        <w:sz w:val="18"/>
        <w:szCs w:val="18"/>
      </w:rPr>
      <w:t xml:space="preserve"> de </w:t>
    </w:r>
    <w:r w:rsidRPr="004F39EC">
      <w:rPr>
        <w:rFonts w:ascii="Arial" w:hAnsi="Arial" w:cs="Arial"/>
        <w:sz w:val="18"/>
        <w:szCs w:val="18"/>
      </w:rPr>
      <w:fldChar w:fldCharType="begin"/>
    </w:r>
    <w:r w:rsidRPr="004F39EC">
      <w:rPr>
        <w:rFonts w:ascii="Arial" w:hAnsi="Arial" w:cs="Arial"/>
        <w:sz w:val="18"/>
        <w:szCs w:val="18"/>
      </w:rPr>
      <w:instrText xml:space="preserve"> NUMPAGES  </w:instrText>
    </w:r>
    <w:r w:rsidRPr="004F39EC">
      <w:rPr>
        <w:rFonts w:ascii="Arial" w:hAnsi="Arial" w:cs="Arial"/>
        <w:sz w:val="18"/>
        <w:szCs w:val="18"/>
      </w:rPr>
      <w:fldChar w:fldCharType="separate"/>
    </w:r>
    <w:r w:rsidRPr="004F39EC">
      <w:rPr>
        <w:rFonts w:ascii="Arial" w:hAnsi="Arial" w:cs="Arial"/>
        <w:sz w:val="18"/>
        <w:szCs w:val="18"/>
      </w:rPr>
      <w:t>5</w:t>
    </w:r>
    <w:r w:rsidRPr="004F39EC">
      <w:rPr>
        <w:rFonts w:ascii="Arial" w:hAnsi="Arial" w:cs="Arial"/>
        <w:noProof/>
        <w:sz w:val="18"/>
        <w:szCs w:val="18"/>
      </w:rPr>
      <w:fldChar w:fldCharType="end"/>
    </w:r>
  </w:p>
  <w:p w:rsidRPr="004F39EC" w:rsidR="004F39EC" w:rsidP="004F39EC" w:rsidRDefault="004F39EC" w14:paraId="71F704D4" w14:textId="77777777">
    <w:pPr>
      <w:pStyle w:val="Sinespaciado"/>
      <w:rPr>
        <w:rFonts w:ascii="Arial" w:hAnsi="Arial" w:cs="Arial"/>
        <w:sz w:val="18"/>
        <w:szCs w:val="18"/>
      </w:rPr>
    </w:pPr>
    <w:r w:rsidRPr="004F39EC">
      <w:rPr>
        <w:rFonts w:ascii="Arial" w:hAnsi="Arial" w:cs="Arial"/>
        <w:sz w:val="18"/>
        <w:szCs w:val="18"/>
      </w:rPr>
      <w:t>FOR-GLO-005 v01.01</w:t>
    </w:r>
  </w:p>
  <w:p w:rsidR="004F39EC" w:rsidRDefault="004F39EC" w14:paraId="07D97FBB" w14:textId="77777777">
    <w:pPr>
      <w:pStyle w:val="Piedepgina"/>
      <w:rPr>
        <w:lang w:val="es-EC"/>
      </w:rPr>
    </w:pPr>
  </w:p>
  <w:p w:rsidRPr="004F39EC" w:rsidR="004F39EC" w:rsidRDefault="004F39EC" w14:paraId="075C519E" w14:textId="77777777">
    <w:pPr>
      <w:pStyle w:val="Piedepgina"/>
      <w:rPr>
        <w:lang w:val="es-EC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FD7C02" w:rsidP="0048787A" w:rsidRDefault="00FD7C02" w14:paraId="241A4B37" w14:textId="77777777">
      <w:r>
        <w:separator/>
      </w:r>
    </w:p>
  </w:footnote>
  <w:footnote w:type="continuationSeparator" w:id="0">
    <w:p w:rsidR="00FD7C02" w:rsidP="0048787A" w:rsidRDefault="00FD7C02" w14:paraId="49749146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D8755B" w:rsidRDefault="00D8755B" w14:paraId="5FA0BDD1" w14:textId="77777777">
    <w:pPr>
      <w:pStyle w:val="Encabezado"/>
    </w:pPr>
  </w:p>
  <w:p w:rsidR="00D8755B" w:rsidRDefault="00D8755B" w14:paraId="4ECD986C" w14:textId="77777777">
    <w:pPr>
      <w:pStyle w:val="Encabezado"/>
    </w:pPr>
  </w:p>
  <w:p w:rsidR="00D8755B" w:rsidRDefault="00D8755B" w14:paraId="56A17009" w14:textId="77777777">
    <w:pPr>
      <w:pStyle w:val="Encabezado"/>
    </w:pPr>
  </w:p>
  <w:p w:rsidR="008718EB" w:rsidRDefault="008718EB" w14:paraId="586EA285" w14:textId="405D4EB6">
    <w:pPr>
      <w:pStyle w:val="Encabezado"/>
    </w:pPr>
    <w:r>
      <w:rPr>
        <w:noProof/>
        <w14:ligatures w14:val="standardContextual"/>
      </w:rPr>
      <w:drawing>
        <wp:anchor distT="0" distB="0" distL="114300" distR="114300" simplePos="0" relativeHeight="251658240" behindDoc="1" locked="0" layoutInCell="1" allowOverlap="1" wp14:anchorId="0B47594B" wp14:editId="44CDD55A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945" cy="10691495"/>
          <wp:effectExtent l="0" t="0" r="1905" b="0"/>
          <wp:wrapNone/>
          <wp:docPr id="130987123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09871231" name="Imagen 13098712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945" cy="106914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EF68C4"/>
    <w:multiLevelType w:val="hybridMultilevel"/>
    <w:tmpl w:val="B8A40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75014E"/>
    <w:multiLevelType w:val="hybridMultilevel"/>
    <w:tmpl w:val="7436A7C6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4F261F29"/>
    <w:multiLevelType w:val="hybridMultilevel"/>
    <w:tmpl w:val="61963472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63B434A1"/>
    <w:multiLevelType w:val="hybridMultilevel"/>
    <w:tmpl w:val="A4EC9EE8"/>
    <w:lvl w:ilvl="0" w:tplc="0C0A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2009088747">
    <w:abstractNumId w:val="3"/>
  </w:num>
  <w:num w:numId="2" w16cid:durableId="1717008207">
    <w:abstractNumId w:val="0"/>
  </w:num>
  <w:num w:numId="3" w16cid:durableId="1200127686">
    <w:abstractNumId w:val="2"/>
  </w:num>
  <w:num w:numId="4" w16cid:durableId="3212793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787A"/>
    <w:rsid w:val="00065192"/>
    <w:rsid w:val="00181A24"/>
    <w:rsid w:val="001B577C"/>
    <w:rsid w:val="001F5B65"/>
    <w:rsid w:val="00243F33"/>
    <w:rsid w:val="002728C7"/>
    <w:rsid w:val="002B7E72"/>
    <w:rsid w:val="003021E3"/>
    <w:rsid w:val="00345FE8"/>
    <w:rsid w:val="003B39ED"/>
    <w:rsid w:val="00401001"/>
    <w:rsid w:val="004031DD"/>
    <w:rsid w:val="00463794"/>
    <w:rsid w:val="0047207F"/>
    <w:rsid w:val="0048787A"/>
    <w:rsid w:val="0049176C"/>
    <w:rsid w:val="004F39EC"/>
    <w:rsid w:val="00510739"/>
    <w:rsid w:val="005206C2"/>
    <w:rsid w:val="005278AA"/>
    <w:rsid w:val="005C3797"/>
    <w:rsid w:val="005F394E"/>
    <w:rsid w:val="006A49AC"/>
    <w:rsid w:val="00710825"/>
    <w:rsid w:val="007352EA"/>
    <w:rsid w:val="007731E4"/>
    <w:rsid w:val="00812BC8"/>
    <w:rsid w:val="0082226D"/>
    <w:rsid w:val="00841D84"/>
    <w:rsid w:val="008718EB"/>
    <w:rsid w:val="00897A53"/>
    <w:rsid w:val="008D4D85"/>
    <w:rsid w:val="008F4178"/>
    <w:rsid w:val="00914A41"/>
    <w:rsid w:val="0099549A"/>
    <w:rsid w:val="00A039A0"/>
    <w:rsid w:val="00A72D15"/>
    <w:rsid w:val="00AA25BA"/>
    <w:rsid w:val="00B35B72"/>
    <w:rsid w:val="00BD2CA8"/>
    <w:rsid w:val="00CB5665"/>
    <w:rsid w:val="00CB7E01"/>
    <w:rsid w:val="00CC2A41"/>
    <w:rsid w:val="00D77A9C"/>
    <w:rsid w:val="00D8755B"/>
    <w:rsid w:val="00DA15BD"/>
    <w:rsid w:val="00E16A80"/>
    <w:rsid w:val="00F40815"/>
    <w:rsid w:val="00F542A5"/>
    <w:rsid w:val="00F87035"/>
    <w:rsid w:val="00FD7C02"/>
    <w:rsid w:val="00FE11D6"/>
    <w:rsid w:val="0F0E3BB1"/>
    <w:rsid w:val="637CF75A"/>
    <w:rsid w:val="6B202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1ADD7C"/>
  <w15:chartTrackingRefBased/>
  <w15:docId w15:val="{43DF605B-55A3-4EA9-9C1B-5E6E04D25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kern w:val="2"/>
        <w:sz w:val="24"/>
        <w:szCs w:val="24"/>
        <w:lang w:val="es-EC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</w:style>
  <w:style w:type="paragraph" w:styleId="Ttulo1">
    <w:name w:val="heading 1"/>
    <w:basedOn w:val="Normal"/>
    <w:next w:val="Normal"/>
    <w:link w:val="Ttulo1Car"/>
    <w:uiPriority w:val="9"/>
    <w:qFormat/>
    <w:rsid w:val="0048787A"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8787A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8787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8787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8787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8787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8787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8787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8787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styleId="Fuentedeprrafopredeter" w:default="1">
    <w:name w:val="Default Paragraph Font"/>
    <w:uiPriority w:val="1"/>
    <w:semiHidden/>
    <w:unhideWhenUsed/>
  </w:style>
  <w:style w:type="table" w:styleId="Tab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inlista" w:default="1">
    <w:name w:val="No List"/>
    <w:uiPriority w:val="99"/>
    <w:semiHidden/>
    <w:unhideWhenUsed/>
  </w:style>
  <w:style w:type="character" w:styleId="Ttulo1Car" w:customStyle="1">
    <w:name w:val="Título 1 Car"/>
    <w:basedOn w:val="Fuentedeprrafopredeter"/>
    <w:link w:val="Ttulo1"/>
    <w:uiPriority w:val="9"/>
    <w:rsid w:val="0048787A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Ttulo2Car" w:customStyle="1">
    <w:name w:val="Título 2 Car"/>
    <w:basedOn w:val="Fuentedeprrafopredeter"/>
    <w:link w:val="Ttulo2"/>
    <w:uiPriority w:val="9"/>
    <w:semiHidden/>
    <w:rsid w:val="0048787A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Ttulo3Car" w:customStyle="1">
    <w:name w:val="Título 3 Car"/>
    <w:basedOn w:val="Fuentedeprrafopredeter"/>
    <w:link w:val="Ttulo3"/>
    <w:uiPriority w:val="9"/>
    <w:semiHidden/>
    <w:rsid w:val="0048787A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Ttulo4Car" w:customStyle="1">
    <w:name w:val="Título 4 Car"/>
    <w:basedOn w:val="Fuentedeprrafopredeter"/>
    <w:link w:val="Ttulo4"/>
    <w:uiPriority w:val="9"/>
    <w:semiHidden/>
    <w:rsid w:val="0048787A"/>
    <w:rPr>
      <w:rFonts w:eastAsiaTheme="majorEastAsia" w:cstheme="majorBidi"/>
      <w:i/>
      <w:iCs/>
      <w:color w:val="0F4761" w:themeColor="accent1" w:themeShade="BF"/>
    </w:rPr>
  </w:style>
  <w:style w:type="character" w:styleId="Ttulo5Car" w:customStyle="1">
    <w:name w:val="Título 5 Car"/>
    <w:basedOn w:val="Fuentedeprrafopredeter"/>
    <w:link w:val="Ttulo5"/>
    <w:uiPriority w:val="9"/>
    <w:semiHidden/>
    <w:rsid w:val="0048787A"/>
    <w:rPr>
      <w:rFonts w:eastAsiaTheme="majorEastAsia" w:cstheme="majorBidi"/>
      <w:color w:val="0F4761" w:themeColor="accent1" w:themeShade="BF"/>
    </w:rPr>
  </w:style>
  <w:style w:type="character" w:styleId="Ttulo6Car" w:customStyle="1">
    <w:name w:val="Título 6 Car"/>
    <w:basedOn w:val="Fuentedeprrafopredeter"/>
    <w:link w:val="Ttulo6"/>
    <w:uiPriority w:val="9"/>
    <w:semiHidden/>
    <w:rsid w:val="0048787A"/>
    <w:rPr>
      <w:rFonts w:eastAsiaTheme="majorEastAsia" w:cstheme="majorBidi"/>
      <w:i/>
      <w:iCs/>
      <w:color w:val="595959" w:themeColor="text1" w:themeTint="A6"/>
    </w:rPr>
  </w:style>
  <w:style w:type="character" w:styleId="Ttulo7Car" w:customStyle="1">
    <w:name w:val="Título 7 Car"/>
    <w:basedOn w:val="Fuentedeprrafopredeter"/>
    <w:link w:val="Ttulo7"/>
    <w:uiPriority w:val="9"/>
    <w:semiHidden/>
    <w:rsid w:val="0048787A"/>
    <w:rPr>
      <w:rFonts w:eastAsiaTheme="majorEastAsia" w:cstheme="majorBidi"/>
      <w:color w:val="595959" w:themeColor="text1" w:themeTint="A6"/>
    </w:rPr>
  </w:style>
  <w:style w:type="character" w:styleId="Ttulo8Car" w:customStyle="1">
    <w:name w:val="Título 8 Car"/>
    <w:basedOn w:val="Fuentedeprrafopredeter"/>
    <w:link w:val="Ttulo8"/>
    <w:uiPriority w:val="9"/>
    <w:semiHidden/>
    <w:rsid w:val="0048787A"/>
    <w:rPr>
      <w:rFonts w:eastAsiaTheme="majorEastAsia" w:cstheme="majorBidi"/>
      <w:i/>
      <w:iCs/>
      <w:color w:val="272727" w:themeColor="text1" w:themeTint="D8"/>
    </w:rPr>
  </w:style>
  <w:style w:type="character" w:styleId="Ttulo9Car" w:customStyle="1">
    <w:name w:val="Título 9 Car"/>
    <w:basedOn w:val="Fuentedeprrafopredeter"/>
    <w:link w:val="Ttulo9"/>
    <w:uiPriority w:val="9"/>
    <w:semiHidden/>
    <w:rsid w:val="0048787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8787A"/>
    <w:pPr>
      <w:spacing w:after="80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tuloCar" w:customStyle="1">
    <w:name w:val="Título Car"/>
    <w:basedOn w:val="Fuentedeprrafopredeter"/>
    <w:link w:val="Ttulo"/>
    <w:uiPriority w:val="10"/>
    <w:rsid w:val="0048787A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8787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SubttuloCar" w:customStyle="1">
    <w:name w:val="Subtítulo Car"/>
    <w:basedOn w:val="Fuentedeprrafopredeter"/>
    <w:link w:val="Subttulo"/>
    <w:uiPriority w:val="11"/>
    <w:rsid w:val="0048787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8787A"/>
    <w:pPr>
      <w:spacing w:before="160"/>
      <w:jc w:val="center"/>
    </w:pPr>
    <w:rPr>
      <w:i/>
      <w:iCs/>
      <w:color w:val="404040" w:themeColor="text1" w:themeTint="BF"/>
    </w:rPr>
  </w:style>
  <w:style w:type="character" w:styleId="CitaCar" w:customStyle="1">
    <w:name w:val="Cita Car"/>
    <w:basedOn w:val="Fuentedeprrafopredeter"/>
    <w:link w:val="Cita"/>
    <w:uiPriority w:val="29"/>
    <w:rsid w:val="0048787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8787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8787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8787A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CitadestacadaCar" w:customStyle="1">
    <w:name w:val="Cita destacada Car"/>
    <w:basedOn w:val="Fuentedeprrafopredeter"/>
    <w:link w:val="Citadestacada"/>
    <w:uiPriority w:val="30"/>
    <w:rsid w:val="0048787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8787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styleId="EncabezadoCar" w:customStyle="1">
    <w:name w:val="Encabezado Car"/>
    <w:basedOn w:val="Fuentedeprrafopredeter"/>
    <w:link w:val="Encabezado"/>
    <w:uiPriority w:val="99"/>
    <w:rsid w:val="0048787A"/>
  </w:style>
  <w:style w:type="paragraph" w:styleId="Piedepgina">
    <w:name w:val="footer"/>
    <w:basedOn w:val="Normal"/>
    <w:link w:val="PiedepginaCar"/>
    <w:uiPriority w:val="99"/>
    <w:unhideWhenUsed/>
    <w:rsid w:val="0048787A"/>
    <w:pPr>
      <w:tabs>
        <w:tab w:val="center" w:pos="4252"/>
        <w:tab w:val="right" w:pos="8504"/>
      </w:tabs>
    </w:pPr>
  </w:style>
  <w:style w:type="character" w:styleId="PiedepginaCar" w:customStyle="1">
    <w:name w:val="Pie de página Car"/>
    <w:basedOn w:val="Fuentedeprrafopredeter"/>
    <w:link w:val="Piedepgina"/>
    <w:uiPriority w:val="99"/>
    <w:rsid w:val="0048787A"/>
  </w:style>
  <w:style w:type="table" w:styleId="Tablaconcuadrcula">
    <w:name w:val="Table Grid"/>
    <w:basedOn w:val="Tablanormal"/>
    <w:uiPriority w:val="59"/>
    <w:rsid w:val="008F4178"/>
    <w:pPr>
      <w:spacing w:after="0" w:line="240" w:lineRule="auto"/>
    </w:pPr>
    <w:rPr>
      <w:rFonts w:eastAsiaTheme="minorEastAsia"/>
      <w:kern w:val="0"/>
      <w:lang w:val="es-ES_tradnl" w:eastAsia="es-ES"/>
      <w14:ligatures w14:val="none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Sinespaciado">
    <w:name w:val="No Spacing"/>
    <w:uiPriority w:val="1"/>
    <w:qFormat/>
    <w:rsid w:val="004F39E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openxmlformats.org/officeDocument/2006/relationships/footer" Target="footer1.xml" Id="rId13" /><Relationship Type="http://schemas.openxmlformats.org/officeDocument/2006/relationships/customXml" Target="../customXml/item3.xml" Id="rId3" /><Relationship Type="http://schemas.openxmlformats.org/officeDocument/2006/relationships/styles" Target="styles.xml" Id="rId7" /><Relationship Type="http://schemas.openxmlformats.org/officeDocument/2006/relationships/header" Target="header1.xml" Id="rId12" /><Relationship Type="http://schemas.openxmlformats.org/officeDocument/2006/relationships/customXml" Target="../customXml/item2.xml" Id="rId2" /><Relationship Type="http://schemas.openxmlformats.org/officeDocument/2006/relationships/endnotes" Target="endnotes.xml" Id="rId11" /><Relationship Type="http://schemas.openxmlformats.org/officeDocument/2006/relationships/numbering" Target="numbering.xml" Id="rId6" /><Relationship Type="http://schemas.openxmlformats.org/officeDocument/2006/relationships/customXml" Target="../customXml/item5.xml" Id="rId5" /><Relationship Type="http://schemas.openxmlformats.org/officeDocument/2006/relationships/theme" Target="theme/theme1.xml" Id="rId15" /><Relationship Type="http://schemas.openxmlformats.org/officeDocument/2006/relationships/footnotes" Target="footnotes.xml" Id="rId10" /><Relationship Type="http://schemas.openxmlformats.org/officeDocument/2006/relationships/fontTable" Target="fontTable.xml" Id="rId14" /><Relationship Type="http://schemas.openxmlformats.org/officeDocument/2006/relationships/webSettings" Target="webSettings.xml" Id="rId9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0B52E483ABA5246BBC018D70F3279AE" ma:contentTypeVersion="11" ma:contentTypeDescription="Create a new document." ma:contentTypeScope="" ma:versionID="3158286a64b428c4620f7f8e9ca62b7b">
  <xsd:schema xmlns:xsd="http://www.w3.org/2001/XMLSchema" xmlns:xs="http://www.w3.org/2001/XMLSchema" xmlns:p="http://schemas.microsoft.com/office/2006/metadata/properties" xmlns:ns1="http://schemas.microsoft.com/sharepoint/v3" xmlns:ns2="c9ff1a67-c7fc-4a19-8e84-cee82a573065" xmlns:ns3="5239fba9-2efe-4c28-9a36-8e998aa7cfa2" targetNamespace="http://schemas.microsoft.com/office/2006/metadata/properties" ma:root="true" ma:fieldsID="ce8cc8392631fabc48d3b06a8491653f" ns1:_="" ns2:_="" ns3:_="">
    <xsd:import namespace="http://schemas.microsoft.com/sharepoint/v3"/>
    <xsd:import namespace="c9ff1a67-c7fc-4a19-8e84-cee82a573065"/>
    <xsd:import namespace="5239fba9-2efe-4c28-9a36-8e998aa7cfa2"/>
    <xsd:element name="properties">
      <xsd:complexType>
        <xsd:sequence>
          <xsd:element name="documentManagement">
            <xsd:complexType>
              <xsd:all>
                <xsd:element ref="ns2:Responsable" minOccurs="0"/>
                <xsd:element ref="ns2:Tipo" minOccurs="0"/>
                <xsd:element ref="ns2:Versi_x00f3_n" minOccurs="0"/>
                <xsd:element ref="ns2:Fecha" minOccurs="0"/>
                <xsd:element ref="ns3:_dlc_DocId" minOccurs="0"/>
                <xsd:element ref="ns3:_dlc_DocIdUrl" minOccurs="0"/>
                <xsd:element ref="ns3:_dlc_DocIdPersistId" minOccurs="0"/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11" nillable="true" ma:displayName="Exempt from Policy" ma:hidden="true" ma:internalName="_dlc_Exempt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ff1a67-c7fc-4a19-8e84-cee82a573065" elementFormDefault="qualified">
    <xsd:import namespace="http://schemas.microsoft.com/office/2006/documentManagement/types"/>
    <xsd:import namespace="http://schemas.microsoft.com/office/infopath/2007/PartnerControls"/>
    <xsd:element name="Responsable" ma:index="2" nillable="true" ma:displayName="Responsable" ma:list="UserInfo" ma:SharePointGroup="0" ma:internalName="Responsabl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Tipo" ma:index="3" nillable="true" ma:displayName="Tipo" ma:default="Formato" ma:format="Dropdown" ma:internalName="Tipo">
      <xsd:simpleType>
        <xsd:restriction base="dms:Choice">
          <xsd:enumeration value="Manual"/>
          <xsd:enumeration value="Procedimiento"/>
          <xsd:enumeration value="Instructivo"/>
          <xsd:enumeration value="Formato"/>
          <xsd:enumeration value="Directrices"/>
          <xsd:enumeration value="Documentos"/>
          <xsd:enumeration value="Planes"/>
          <xsd:enumeration value="Indicadores"/>
          <xsd:enumeration value="Informes"/>
          <xsd:enumeration value="Normas de Gestión"/>
          <xsd:enumeration value="Matrices"/>
          <xsd:enumeration value="Certificados de Gestión"/>
          <xsd:enumeration value="Matriz de Riesgos Laborales"/>
          <xsd:enumeration value="Matriz de Aspectos Ambientales"/>
        </xsd:restriction>
      </xsd:simpleType>
    </xsd:element>
    <xsd:element name="Versi_x00f3_n" ma:index="4" nillable="true" ma:displayName="Versión" ma:description="Versión del Documento /No del Sistem" ma:internalName="Versi_x00f3_n">
      <xsd:simpleType>
        <xsd:restriction base="dms:Text">
          <xsd:maxLength value="255"/>
        </xsd:restriction>
      </xsd:simpleType>
    </xsd:element>
    <xsd:element name="Fecha" ma:index="5" nillable="true" ma:displayName="Fecha" ma:format="DateOnly" ma:internalName="Fecha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39fba9-2efe-4c28-9a36-8e998aa7cfa2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A07DDDA0C400142A7E620BE014EE727" ma:contentTypeVersion="6" ma:contentTypeDescription="Crear nuevo documento." ma:contentTypeScope="" ma:versionID="6cf9bfea28615d8bfe6a9c5f7c156eea">
  <xsd:schema xmlns:xsd="http://www.w3.org/2001/XMLSchema" xmlns:xs="http://www.w3.org/2001/XMLSchema" xmlns:p="http://schemas.microsoft.com/office/2006/metadata/properties" xmlns:ns2="015d2a62-d438-4d1f-a9fc-639455d6f4f3" xmlns:ns3="73a2b91c-6621-49b8-967a-a107fc048d57" targetNamespace="http://schemas.microsoft.com/office/2006/metadata/properties" ma:root="true" ma:fieldsID="7f25ed296c3c993c794c723564e2caf6" ns2:_="" ns3:_="">
    <xsd:import namespace="015d2a62-d438-4d1f-a9fc-639455d6f4f3"/>
    <xsd:import namespace="73a2b91c-6621-49b8-967a-a107fc048d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5d2a62-d438-4d1f-a9fc-639455d6f4f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a2b91c-6621-49b8-967a-a107fc048d5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88F8D2B-EB55-48EA-9950-84457B8627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9ff1a67-c7fc-4a19-8e84-cee82a573065"/>
    <ds:schemaRef ds:uri="5239fba9-2efe-4c28-9a36-8e998aa7cf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8CAD876-5629-4F70-B3B0-B028C553D686}"/>
</file>

<file path=customXml/itemProps3.xml><?xml version="1.0" encoding="utf-8"?>
<ds:datastoreItem xmlns:ds="http://schemas.openxmlformats.org/officeDocument/2006/customXml" ds:itemID="{597AA117-889F-4BBC-9633-84668B5536F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1298622-406E-411D-B697-AE40A08B1860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D8F935F5-890B-40D2-87F8-D58DF4FE463F}">
  <ds:schemaRefs>
    <ds:schemaRef ds:uri="http://schemas.microsoft.com/office/2006/metadata/properties"/>
    <ds:schemaRef ds:uri="http://schemas.microsoft.com/office/infopath/2007/PartnerControls"/>
    <ds:schemaRef ds:uri="5239fba9-2efe-4c28-9a36-8e998aa7cfa2"/>
    <ds:schemaRef ds:uri="c9ff1a67-c7fc-4a19-8e84-cee82a573065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Valverde Cordero Luiggy Andres</dc:creator>
  <keywords/>
  <dc:description/>
  <lastModifiedBy>Parrales Quevedo Leonela Belen</lastModifiedBy>
  <revision>3</revision>
  <lastPrinted>2024-12-20T14:30:00.0000000Z</lastPrinted>
  <dcterms:created xsi:type="dcterms:W3CDTF">2025-01-28T20:59:00.0000000Z</dcterms:created>
  <dcterms:modified xsi:type="dcterms:W3CDTF">2025-01-29T16:58:08.2262122Z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0x010100EA07DDDA0C400142A7E620BE014EE727</vt:lpwstr>
  </property>
  <property fmtid="{D5CDD505-2E9C-101B-9397-08002B2CF9AE}" pid="3" name="_dlc_DocIdItemGuid">
    <vt:lpwstr>9b7cc17c-8b8b-4c93-9360-86ce9ae22a57</vt:lpwstr>
  </property>
</Properties>
</file>